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2933" w14:textId="4E4F128D" w:rsidR="00DA4D2C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การปฏิบัติงานของงานสอบสวนสถานีตำรวจภูธร</w:t>
      </w:r>
      <w:r w:rsidR="00F51C2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กรับใหญ่</w:t>
      </w:r>
    </w:p>
    <w:p w14:paraId="771E564E" w14:textId="3D4DCBC0" w:rsidR="007537DE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BC281D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8F6E29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4466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B07894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34ED65D8" w14:textId="1F5F93DA" w:rsidR="00C2153A" w:rsidRPr="00363643" w:rsidRDefault="009F7577" w:rsidP="00DA4D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3643">
        <w:rPr>
          <w:rFonts w:ascii="TH SarabunIT๙" w:hAnsi="TH SarabunIT๙" w:cs="TH SarabunIT๙"/>
          <w:sz w:val="32"/>
          <w:szCs w:val="32"/>
        </w:rPr>
        <w:tab/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BC281D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363643" w:rsidRPr="00363643">
        <w:rPr>
          <w:rFonts w:ascii="TH SarabunIT๙" w:hAnsi="TH SarabunIT๙" w:cs="TH SarabunIT๙"/>
          <w:sz w:val="32"/>
          <w:szCs w:val="32"/>
        </w:rPr>
        <w:t xml:space="preserve"> </w:t>
      </w:r>
      <w:r w:rsidR="00BC28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955BD9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๒๕๖</w:t>
      </w:r>
      <w:r w:rsidR="00361C9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281D">
        <w:rPr>
          <w:rFonts w:ascii="TH SarabunIT๙" w:hAnsi="TH SarabunIT๙" w:cs="TH SarabunIT๙" w:hint="cs"/>
          <w:sz w:val="32"/>
          <w:szCs w:val="32"/>
          <w:cs/>
        </w:rPr>
        <w:t>14.16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F4466" w:rsidRPr="00363643">
        <w:rPr>
          <w:rFonts w:ascii="TH SarabunIT๙" w:hAnsi="TH SarabunIT๙" w:cs="TH SarabunIT๙"/>
          <w:sz w:val="32"/>
          <w:szCs w:val="32"/>
          <w:cs/>
        </w:rPr>
        <w:t>.ต.</w:t>
      </w:r>
      <w:r w:rsidR="00BC281D">
        <w:rPr>
          <w:rFonts w:ascii="TH SarabunIT๙" w:hAnsi="TH SarabunIT๙" w:cs="TH SarabunIT๙" w:hint="cs"/>
          <w:sz w:val="32"/>
          <w:szCs w:val="32"/>
          <w:cs/>
        </w:rPr>
        <w:t>ท.เจริญญา ปุริโส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>สว.(สอบสวน)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สภ.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385" w:rsidRPr="00363643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พนักงานสอบสวนรับ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>แจ้งว่ามีการประสบอุบัติเหตุระหว่างรถจักรยานยนต์</w:t>
      </w:r>
      <w:r w:rsidR="00477409">
        <w:rPr>
          <w:rFonts w:ascii="TH SarabunIT๙" w:hAnsi="TH SarabunIT๙" w:cs="TH SarabunIT๙" w:hint="cs"/>
          <w:sz w:val="32"/>
          <w:szCs w:val="32"/>
          <w:cs/>
        </w:rPr>
        <w:t>พ่วงข้าง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กับ รถยนต์ ได้เชี่ยวชน บริเวณ </w:t>
      </w:r>
      <w:r w:rsidR="00361C9D">
        <w:rPr>
          <w:rFonts w:ascii="TH SarabunIT๙" w:hAnsi="TH SarabunIT๙" w:cs="TH SarabunIT๙" w:hint="cs"/>
          <w:sz w:val="32"/>
          <w:szCs w:val="32"/>
          <w:cs/>
        </w:rPr>
        <w:t>สี่แยกเทศบาล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จ.ราชบุรี ซึ่งมีผู้ได้รับบาดเจ็บ จึงได้ทำการตรวจสอบพื้นที่เพื่อที่จะได้ดำเนินการสอบสวนต่อไป </w:t>
      </w:r>
    </w:p>
    <w:p w14:paraId="2AA86288" w14:textId="663CACC5" w:rsidR="005F2233" w:rsidRPr="00363643" w:rsidRDefault="005F223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4653E4" w14:textId="1D9FAE7B" w:rsidR="00DA4D2C" w:rsidRPr="00363643" w:rsidRDefault="0036364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E2AABF" wp14:editId="709415FA">
            <wp:simplePos x="0" y="0"/>
            <wp:positionH relativeFrom="column">
              <wp:posOffset>503786</wp:posOffset>
            </wp:positionH>
            <wp:positionV relativeFrom="paragraph">
              <wp:posOffset>116847</wp:posOffset>
            </wp:positionV>
            <wp:extent cx="4649638" cy="3486442"/>
            <wp:effectExtent l="0" t="0" r="0" b="0"/>
            <wp:wrapNone/>
            <wp:docPr id="849083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83294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638" cy="3486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7A7CB" w14:textId="11F56294" w:rsidR="003E4B91" w:rsidRPr="00363643" w:rsidRDefault="00363643" w:rsidP="00533C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63643">
        <w:rPr>
          <w:noProof/>
        </w:rPr>
        <w:drawing>
          <wp:anchor distT="0" distB="0" distL="114300" distR="114300" simplePos="0" relativeHeight="251659264" behindDoc="0" locked="0" layoutInCell="1" allowOverlap="1" wp14:anchorId="244B594F" wp14:editId="07F22C24">
            <wp:simplePos x="0" y="0"/>
            <wp:positionH relativeFrom="column">
              <wp:posOffset>503784</wp:posOffset>
            </wp:positionH>
            <wp:positionV relativeFrom="paragraph">
              <wp:posOffset>3677926</wp:posOffset>
            </wp:positionV>
            <wp:extent cx="4654325" cy="3489957"/>
            <wp:effectExtent l="0" t="0" r="0" b="0"/>
            <wp:wrapNone/>
            <wp:docPr id="5065994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9946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325" cy="3489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4B91" w:rsidRPr="0036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11555A"/>
    <w:rsid w:val="00191411"/>
    <w:rsid w:val="001C5C2D"/>
    <w:rsid w:val="001D6F8C"/>
    <w:rsid w:val="002313F1"/>
    <w:rsid w:val="002C299A"/>
    <w:rsid w:val="00361C9D"/>
    <w:rsid w:val="00363643"/>
    <w:rsid w:val="003939CC"/>
    <w:rsid w:val="003A7385"/>
    <w:rsid w:val="003E4B91"/>
    <w:rsid w:val="00477409"/>
    <w:rsid w:val="00533CEE"/>
    <w:rsid w:val="005F2233"/>
    <w:rsid w:val="00620F9A"/>
    <w:rsid w:val="007537DE"/>
    <w:rsid w:val="007B3DD7"/>
    <w:rsid w:val="008F6E29"/>
    <w:rsid w:val="008F7D22"/>
    <w:rsid w:val="00955BD9"/>
    <w:rsid w:val="0099201C"/>
    <w:rsid w:val="00992264"/>
    <w:rsid w:val="009F7577"/>
    <w:rsid w:val="00A70396"/>
    <w:rsid w:val="00AA1853"/>
    <w:rsid w:val="00B07894"/>
    <w:rsid w:val="00BC281D"/>
    <w:rsid w:val="00BF4466"/>
    <w:rsid w:val="00C2153A"/>
    <w:rsid w:val="00C365BF"/>
    <w:rsid w:val="00CB1E1C"/>
    <w:rsid w:val="00DA4D2C"/>
    <w:rsid w:val="00DE2F96"/>
    <w:rsid w:val="00DE4A4B"/>
    <w:rsid w:val="00DF4725"/>
    <w:rsid w:val="00E544C0"/>
    <w:rsid w:val="00F5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E28D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settavut laongam</cp:lastModifiedBy>
  <cp:revision>3</cp:revision>
  <dcterms:created xsi:type="dcterms:W3CDTF">2024-03-15T08:27:00Z</dcterms:created>
  <dcterms:modified xsi:type="dcterms:W3CDTF">2024-03-15T08:36:00Z</dcterms:modified>
</cp:coreProperties>
</file>